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AE53A1">
            <w:pPr>
              <w:jc w:val="right"/>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sidR="00AE53A1" w:rsidRPr="00A96F6B">
              <w:rPr>
                <w:rFonts w:ascii="標楷體" w:eastAsia="標楷體" w:hAnsi="標楷體"/>
                <w:color w:val="000000" w:themeColor="text1"/>
                <w:szCs w:val="24"/>
              </w:rPr>
              <w:t xml:space="preserve">   年 </w:t>
            </w:r>
            <w:r w:rsidR="00AE53A1">
              <w:rPr>
                <w:rFonts w:ascii="標楷體" w:eastAsia="標楷體" w:hAnsi="標楷體"/>
                <w:color w:val="000000" w:themeColor="text1"/>
                <w:szCs w:val="24"/>
              </w:rPr>
              <w:t xml:space="preserve">   </w:t>
            </w:r>
            <w:r w:rsidR="00AE53A1" w:rsidRPr="00A96F6B">
              <w:rPr>
                <w:rFonts w:ascii="標楷體" w:eastAsia="標楷體" w:hAnsi="標楷體"/>
                <w:color w:val="000000" w:themeColor="text1"/>
                <w:szCs w:val="24"/>
              </w:rPr>
              <w:t xml:space="preserve"> 月 </w:t>
            </w:r>
            <w:r w:rsidR="00AE53A1">
              <w:rPr>
                <w:rFonts w:ascii="標楷體" w:eastAsia="標楷體" w:hAnsi="標楷體"/>
                <w:color w:val="000000" w:themeColor="text1"/>
                <w:szCs w:val="24"/>
              </w:rPr>
              <w:t xml:space="preserve">   </w:t>
            </w:r>
            <w:r w:rsidR="00AE53A1" w:rsidRPr="00A96F6B">
              <w:rPr>
                <w:rFonts w:ascii="標楷體" w:eastAsia="標楷體" w:hAnsi="標楷體"/>
                <w:color w:val="000000" w:themeColor="text1"/>
                <w:szCs w:val="24"/>
              </w:rPr>
              <w:t xml:space="preserve"> 日</w:t>
            </w:r>
            <w:bookmarkStart w:id="0" w:name="_GoBack"/>
            <w:bookmarkEnd w:id="0"/>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9E1702"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9F1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特殊教育學校</w:t>
            </w:r>
            <w:r w:rsidR="00172AC0"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9E1702" w:rsidRPr="00A96F6B" w:rsidRDefault="009E1702"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w:t>
            </w:r>
            <w:r w:rsidR="00D23579">
              <w:rPr>
                <w:rFonts w:ascii="標楷體" w:eastAsia="標楷體" w:hAnsi="標楷體"/>
                <w:color w:val="000000" w:themeColor="text1"/>
                <w:sz w:val="22"/>
                <w:szCs w:val="24"/>
              </w:rPr>
              <w:t>如有</w:t>
            </w:r>
            <w:r w:rsidR="00D23579" w:rsidRPr="00027629">
              <w:rPr>
                <w:rFonts w:ascii="標楷體" w:eastAsia="標楷體" w:hAnsi="標楷體"/>
                <w:color w:val="000000" w:themeColor="text1"/>
                <w:sz w:val="22"/>
                <w:szCs w:val="24"/>
              </w:rPr>
              <w:t>次專長</w:t>
            </w:r>
            <w:r w:rsidR="00D23579">
              <w:rPr>
                <w:rFonts w:ascii="標楷體" w:eastAsia="標楷體" w:hAnsi="標楷體"/>
                <w:color w:val="000000" w:themeColor="text1"/>
                <w:sz w:val="22"/>
                <w:szCs w:val="24"/>
              </w:rPr>
              <w:t>者須</w:t>
            </w:r>
            <w:r w:rsidR="00D23579" w:rsidRPr="00027629">
              <w:rPr>
                <w:rFonts w:ascii="標楷體" w:eastAsia="標楷體" w:hAnsi="標楷體"/>
                <w:color w:val="000000" w:themeColor="text1"/>
                <w:sz w:val="22"/>
                <w:szCs w:val="24"/>
              </w:rPr>
              <w:t>填寫</w:t>
            </w:r>
            <w:r w:rsidR="00D23579">
              <w:rPr>
                <w:rFonts w:ascii="標楷體" w:eastAsia="標楷體" w:hAnsi="標楷體"/>
                <w:color w:val="000000" w:themeColor="text1"/>
                <w:sz w:val="22"/>
                <w:szCs w:val="24"/>
              </w:rPr>
              <w:t>專長</w:t>
            </w:r>
            <w:r>
              <w:rPr>
                <w:rFonts w:ascii="標楷體" w:eastAsia="標楷體" w:hAnsi="標楷體" w:hint="eastAsia"/>
                <w:color w:val="000000" w:themeColor="text1"/>
                <w:szCs w:val="24"/>
              </w:rPr>
              <w:t>)</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9F167D" w:rsidRDefault="009F1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Pr="009F167D">
              <w:rPr>
                <w:rFonts w:ascii="標楷體" w:eastAsia="標楷體" w:hAnsi="標楷體" w:hint="eastAsia"/>
                <w:color w:val="000000" w:themeColor="text1"/>
                <w:spacing w:val="20"/>
                <w:szCs w:val="24"/>
                <w:u w:val="single"/>
              </w:rPr>
              <w:t>身心障礙</w:t>
            </w:r>
            <w:r w:rsidR="00172AC0" w:rsidRPr="00650FA7">
              <w:rPr>
                <w:rFonts w:ascii="標楷體" w:eastAsia="標楷體" w:hAnsi="標楷體"/>
                <w:color w:val="000000" w:themeColor="text1"/>
                <w:spacing w:val="20"/>
                <w:szCs w:val="24"/>
              </w:rPr>
              <w:t>組</w:t>
            </w:r>
            <w:r w:rsidR="00172AC0" w:rsidRPr="00F55615">
              <w:rPr>
                <w:rFonts w:ascii="標楷體" w:eastAsia="標楷體" w:hAnsi="標楷體"/>
                <w:color w:val="000000" w:themeColor="text1"/>
                <w:spacing w:val="20"/>
                <w:szCs w:val="24"/>
                <w:u w:val="single"/>
              </w:rPr>
              <w:t xml:space="preserve">　    </w:t>
            </w:r>
            <w:r w:rsidR="00172AC0"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2F4C18"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2F4C18"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2F4C18" w:rsidP="000C4A4F">
            <w:pPr>
              <w:snapToGrid w:val="0"/>
              <w:spacing w:line="360" w:lineRule="auto"/>
              <w:ind w:left="482"/>
              <w:jc w:val="right"/>
              <w:rPr>
                <w:rFonts w:ascii="標楷體" w:eastAsia="標楷體" w:hAnsi="標楷體"/>
                <w:b/>
                <w:color w:val="000000" w:themeColor="text1"/>
                <w:szCs w:val="24"/>
              </w:rPr>
            </w:pPr>
            <w:r w:rsidRPr="002F4C18">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default" r:id="rId7"/>
      <w:footerReference w:type="default" r:id="rId8"/>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86" w:rsidRDefault="00655986">
      <w:pPr>
        <w:spacing w:line="240" w:lineRule="auto"/>
      </w:pPr>
      <w:r>
        <w:separator/>
      </w:r>
    </w:p>
  </w:endnote>
  <w:endnote w:type="continuationSeparator" w:id="0">
    <w:p w:rsidR="00655986" w:rsidRDefault="00655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AE53A1" w:rsidRPr="00AE53A1">
          <w:rPr>
            <w:noProof/>
            <w:lang w:val="zh-TW"/>
          </w:rPr>
          <w:t>1</w:t>
        </w:r>
        <w:r>
          <w:fldChar w:fldCharType="end"/>
        </w:r>
      </w:p>
    </w:sdtContent>
  </w:sdt>
  <w:p w:rsidR="00321A1D" w:rsidRDefault="006559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86" w:rsidRDefault="00655986">
      <w:pPr>
        <w:spacing w:line="240" w:lineRule="auto"/>
      </w:pPr>
      <w:r>
        <w:separator/>
      </w:r>
    </w:p>
  </w:footnote>
  <w:footnote w:type="continuationSeparator" w:id="0">
    <w:p w:rsidR="00655986" w:rsidRDefault="006559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89" w:rsidRDefault="00F84C89">
    <w:pPr>
      <w:pStyle w:val="a7"/>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2171700" cy="2857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F84C89" w:rsidRPr="00F84C89" w:rsidRDefault="009F167D">
                          <w:pPr>
                            <w:rPr>
                              <w:rFonts w:ascii="標楷體" w:eastAsia="標楷體" w:hAnsi="標楷體"/>
                            </w:rPr>
                          </w:pPr>
                          <w:r>
                            <w:rPr>
                              <w:rFonts w:ascii="標楷體" w:eastAsia="標楷體" w:hAnsi="標楷體" w:hint="eastAsia"/>
                            </w:rPr>
                            <w:t>特教-國小身障</w:t>
                          </w:r>
                          <w:r w:rsidR="00F84C89" w:rsidRPr="00F84C89">
                            <w:rPr>
                              <w:rFonts w:ascii="標楷體" w:eastAsia="標楷體" w:hAnsi="標楷體" w:hint="eastAsia"/>
                            </w:rPr>
                            <w:t>師資類科適用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0;margin-top:-20.05pt;width:171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pfOQIAAEoEAAAOAAAAZHJzL2Uyb0RvYy54bWysVF2O0zAQfkfiDpbfaX7U0m7UdLV0KUJa&#10;fqSFA7iO01g4HmO7TcoFkDjA8swBOAAH2j0HY6dbqgVeEHmwPJ7x55nvm8n8vG8V2QnrJOiSZqOU&#10;EqE5VFJvSvr+3erJjBLnma6YAi1KuheOni8eP5p3phA5NKAqYQmCaFd0pqSN96ZIEscb0TI3AiM0&#10;OmuwLfNo2k1SWdYhequSPE2fJh3Yyljgwjk8vRycdBHx61pw/6aunfBElRRz83G1cV2HNVnMWbGx&#10;zDSSH9Jg/5BFy6TGR49Ql8wzsrXyN6hWcgsOaj/i0CZQ15KLWANWk6UPqrlumBGxFiTHmSNN7v/B&#10;8te7t5bIqqR5NqVEsxZFurv5fPv9693Nj9tvX0geOOqMKzD02mCw759Bj1rHep25Av7BEQ3LhumN&#10;uLAWukawCnPMws3k5OqA4wLIunsFFT7Fth4iUF/bNhCIlBBER632R31E7wnHQ0wxm6bo4ujLZ5Pp&#10;JAqYsOL+trHOvxDQkrApqUX9IzrbXTkfsmHFfUh4zIGS1UoqFQ27WS+VJTuGvbKKXyzgQZjSpCvp&#10;2SSfDAT8FSKN358gWumx6ZVsSzo7BrEi0PZcV7ElPZNq2GPKSh94DNQNJPp+3R90WUO1R0YtDM2N&#10;w4ibBuwnSjps7JK6j1tmBSXqpUZVzrLxOExCNMaTaY6GPfWsTz1Mc4Qqqadk2C59nJ5AmIYLVK+W&#10;kdgg85DJIVds2Mj3YbjCRJzaMerXL2DxEwAA//8DAFBLAwQUAAYACAAAACEA945c390AAAAGAQAA&#10;DwAAAGRycy9kb3ducmV2LnhtbEyPwU7DMBBE70j8g7VIXFDrtI1KG7KpEBIIblBQe3XjbRJhr4Pt&#10;puHvMSc47sxo5m25Ga0RA/nQOUaYTTMQxLXTHTcIH++PkxWIEBVrZRwTwjcF2FSXF6UqtDvzGw3b&#10;2IhUwqFQCG2MfSFlqFuyKkxdT5y8o/NWxXT6RmqvzqncGjnPsqW0quO00KqeHlqqP7cni7DKn4d9&#10;eFm87url0azjze3w9OURr6/G+zsQkcb4F4Zf/IQOVWI6uBPrIAxCeiQiTPJsBiLZi3yelANCvgZZ&#10;lfI/fvUDAAD//wMAUEsBAi0AFAAGAAgAAAAhALaDOJL+AAAA4QEAABMAAAAAAAAAAAAAAAAAAAAA&#10;AFtDb250ZW50X1R5cGVzXS54bWxQSwECLQAUAAYACAAAACEAOP0h/9YAAACUAQAACwAAAAAAAAAA&#10;AAAAAAAvAQAAX3JlbHMvLnJlbHNQSwECLQAUAAYACAAAACEAK19qXzkCAABKBAAADgAAAAAAAAAA&#10;AAAAAAAuAgAAZHJzL2Uyb0RvYy54bWxQSwECLQAUAAYACAAAACEA945c390AAAAGAQAADwAAAAAA&#10;AAAAAAAAAACTBAAAZHJzL2Rvd25yZXYueG1sUEsFBgAAAAAEAAQA8wAAAJ0FAAAAAA==&#10;">
              <v:textbox>
                <w:txbxContent>
                  <w:p w:rsidR="00F84C89" w:rsidRPr="00F84C89" w:rsidRDefault="009F167D">
                    <w:pPr>
                      <w:rPr>
                        <w:rFonts w:ascii="標楷體" w:eastAsia="標楷體" w:hAnsi="標楷體"/>
                      </w:rPr>
                    </w:pPr>
                    <w:r>
                      <w:rPr>
                        <w:rFonts w:ascii="標楷體" w:eastAsia="標楷體" w:hAnsi="標楷體" w:hint="eastAsia"/>
                      </w:rPr>
                      <w:t>特教-國小身障</w:t>
                    </w:r>
                    <w:r w:rsidR="00F84C89" w:rsidRPr="00F84C89">
                      <w:rPr>
                        <w:rFonts w:ascii="標楷體" w:eastAsia="標楷體" w:hAnsi="標楷體" w:hint="eastAsia"/>
                      </w:rPr>
                      <w:t>師資類科適用</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061C81"/>
    <w:rsid w:val="00172AC0"/>
    <w:rsid w:val="00190BAE"/>
    <w:rsid w:val="002F4C18"/>
    <w:rsid w:val="004E2B73"/>
    <w:rsid w:val="00655986"/>
    <w:rsid w:val="007C3FAE"/>
    <w:rsid w:val="009E1702"/>
    <w:rsid w:val="009F167D"/>
    <w:rsid w:val="00AE53A1"/>
    <w:rsid w:val="00B5481A"/>
    <w:rsid w:val="00CE4A57"/>
    <w:rsid w:val="00D23579"/>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koala0105 lix</cp:lastModifiedBy>
  <cp:revision>3</cp:revision>
  <dcterms:created xsi:type="dcterms:W3CDTF">2023-11-14T04:59:00Z</dcterms:created>
  <dcterms:modified xsi:type="dcterms:W3CDTF">2023-11-14T05:01:00Z</dcterms:modified>
</cp:coreProperties>
</file>